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8E" w:rsidRDefault="003C71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3A8E" w:rsidRPr="00263A8E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  <w:proofErr w:type="spellStart"/>
      <w:r w:rsidR="00263A8E" w:rsidRPr="00263A8E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="00263A8E" w:rsidRPr="00263A8E">
        <w:rPr>
          <w:rFonts w:ascii="Times New Roman" w:hAnsi="Times New Roman" w:cs="Times New Roman"/>
          <w:sz w:val="28"/>
          <w:szCs w:val="28"/>
        </w:rPr>
        <w:t xml:space="preserve"> месячника (15.10 – 15.11.2017г.) </w:t>
      </w:r>
    </w:p>
    <w:p w:rsidR="00263A8E" w:rsidRPr="00263A8E" w:rsidRDefault="003963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Сидорковская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1276"/>
        <w:gridCol w:w="4536"/>
        <w:gridCol w:w="1383"/>
      </w:tblGrid>
      <w:tr w:rsidR="00263A8E" w:rsidRPr="00263A8E" w:rsidTr="00396399">
        <w:tc>
          <w:tcPr>
            <w:tcW w:w="817" w:type="dxa"/>
          </w:tcPr>
          <w:p w:rsidR="00263A8E" w:rsidRPr="00263A8E" w:rsidRDefault="0026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63A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3A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3A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263A8E" w:rsidRPr="00263A8E" w:rsidRDefault="0026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8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Дата и время </w:t>
            </w:r>
            <w:r w:rsidRPr="00263A8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263A8E" w:rsidRPr="00263A8E" w:rsidRDefault="00263A8E" w:rsidP="0026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A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Место</w:t>
            </w:r>
          </w:p>
          <w:p w:rsidR="00263A8E" w:rsidRPr="00263A8E" w:rsidRDefault="00263A8E" w:rsidP="0026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A8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проведения</w:t>
            </w:r>
          </w:p>
          <w:p w:rsidR="00263A8E" w:rsidRPr="00263A8E" w:rsidRDefault="0026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3A8E" w:rsidRPr="00263A8E" w:rsidRDefault="00263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8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3" w:type="dxa"/>
          </w:tcPr>
          <w:p w:rsidR="00263A8E" w:rsidRPr="00263A8E" w:rsidRDefault="00263A8E" w:rsidP="0026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A8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Состав и</w:t>
            </w:r>
          </w:p>
          <w:p w:rsidR="00263A8E" w:rsidRPr="00263A8E" w:rsidRDefault="00263A8E" w:rsidP="0026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A8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количество</w:t>
            </w:r>
          </w:p>
          <w:p w:rsidR="00263A8E" w:rsidRPr="00263A8E" w:rsidRDefault="00263A8E" w:rsidP="0026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A8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участников</w:t>
            </w:r>
          </w:p>
          <w:p w:rsidR="00263A8E" w:rsidRPr="00263A8E" w:rsidRDefault="00263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A8E" w:rsidRPr="002820C5" w:rsidTr="00396399">
        <w:trPr>
          <w:trHeight w:val="90"/>
        </w:trPr>
        <w:tc>
          <w:tcPr>
            <w:tcW w:w="817" w:type="dxa"/>
          </w:tcPr>
          <w:p w:rsidR="00263A8E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3A8E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</w:tcPr>
          <w:p w:rsidR="00263A8E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536" w:type="dxa"/>
          </w:tcPr>
          <w:p w:rsidR="00263A8E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Выпуск стенгазеты « Вредные привычки»</w:t>
            </w:r>
          </w:p>
        </w:tc>
        <w:tc>
          <w:tcPr>
            <w:tcW w:w="1383" w:type="dxa"/>
          </w:tcPr>
          <w:p w:rsidR="00263A8E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1-9класс, 21чел</w:t>
            </w:r>
          </w:p>
        </w:tc>
      </w:tr>
      <w:tr w:rsidR="00396399" w:rsidRPr="002820C5" w:rsidTr="00396399">
        <w:trPr>
          <w:trHeight w:val="135"/>
        </w:trPr>
        <w:tc>
          <w:tcPr>
            <w:tcW w:w="817" w:type="dxa"/>
          </w:tcPr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</w:tcPr>
          <w:p w:rsidR="00396399" w:rsidRPr="002820C5" w:rsidRDefault="0028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536" w:type="dxa"/>
          </w:tcPr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Конкурс плакатов « За здоровый образ жизни»</w:t>
            </w:r>
          </w:p>
        </w:tc>
        <w:tc>
          <w:tcPr>
            <w:tcW w:w="1383" w:type="dxa"/>
          </w:tcPr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4-9кл-</w:t>
            </w:r>
          </w:p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10чел.</w:t>
            </w:r>
          </w:p>
        </w:tc>
      </w:tr>
      <w:tr w:rsidR="00396399" w:rsidRPr="002820C5" w:rsidTr="00396399">
        <w:trPr>
          <w:trHeight w:val="150"/>
        </w:trPr>
        <w:tc>
          <w:tcPr>
            <w:tcW w:w="817" w:type="dxa"/>
          </w:tcPr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</w:tcPr>
          <w:p w:rsidR="00396399" w:rsidRPr="002820C5" w:rsidRDefault="0028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536" w:type="dxa"/>
          </w:tcPr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Диспут «Можно ли избежать вредных привычек»</w:t>
            </w:r>
          </w:p>
        </w:tc>
        <w:tc>
          <w:tcPr>
            <w:tcW w:w="1383" w:type="dxa"/>
          </w:tcPr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8-9кл.</w:t>
            </w:r>
          </w:p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5чел</w:t>
            </w:r>
          </w:p>
        </w:tc>
      </w:tr>
      <w:tr w:rsidR="00396399" w:rsidRPr="002820C5" w:rsidTr="00396399">
        <w:trPr>
          <w:trHeight w:val="135"/>
        </w:trPr>
        <w:tc>
          <w:tcPr>
            <w:tcW w:w="817" w:type="dxa"/>
          </w:tcPr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396399" w:rsidRPr="002820C5" w:rsidRDefault="0028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536" w:type="dxa"/>
          </w:tcPr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презентаций на тему « Вред наркотиков»</w:t>
            </w:r>
          </w:p>
        </w:tc>
        <w:tc>
          <w:tcPr>
            <w:tcW w:w="1383" w:type="dxa"/>
          </w:tcPr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5-7кл.</w:t>
            </w:r>
          </w:p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5чел.</w:t>
            </w:r>
          </w:p>
        </w:tc>
      </w:tr>
      <w:tr w:rsidR="00396399" w:rsidRPr="002820C5" w:rsidTr="00396399">
        <w:trPr>
          <w:trHeight w:val="126"/>
        </w:trPr>
        <w:tc>
          <w:tcPr>
            <w:tcW w:w="817" w:type="dxa"/>
          </w:tcPr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</w:tcPr>
          <w:p w:rsidR="00396399" w:rsidRPr="002820C5" w:rsidRDefault="0028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536" w:type="dxa"/>
          </w:tcPr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  <w:proofErr w:type="gramStart"/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то вы знаете о наркотиках»</w:t>
            </w:r>
          </w:p>
        </w:tc>
        <w:tc>
          <w:tcPr>
            <w:tcW w:w="1383" w:type="dxa"/>
          </w:tcPr>
          <w:p w:rsidR="00396399" w:rsidRPr="002820C5" w:rsidRDefault="0028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9чел</w:t>
            </w:r>
          </w:p>
        </w:tc>
      </w:tr>
      <w:tr w:rsidR="00396399" w:rsidRPr="002820C5" w:rsidTr="00396399">
        <w:trPr>
          <w:trHeight w:val="135"/>
        </w:trPr>
        <w:tc>
          <w:tcPr>
            <w:tcW w:w="817" w:type="dxa"/>
          </w:tcPr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</w:tcPr>
          <w:p w:rsidR="00396399" w:rsidRPr="002820C5" w:rsidRDefault="0028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536" w:type="dxa"/>
          </w:tcPr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Встреча с ВОП «</w:t>
            </w:r>
            <w:r w:rsidR="002820C5" w:rsidRPr="002820C5">
              <w:rPr>
                <w:rFonts w:ascii="Times New Roman" w:hAnsi="Times New Roman" w:cs="Times New Roman"/>
                <w:sz w:val="24"/>
                <w:szCs w:val="24"/>
              </w:rPr>
              <w:t>Пагубное воздействие»</w:t>
            </w:r>
          </w:p>
        </w:tc>
        <w:tc>
          <w:tcPr>
            <w:tcW w:w="1383" w:type="dxa"/>
          </w:tcPr>
          <w:p w:rsidR="00396399" w:rsidRPr="002820C5" w:rsidRDefault="0028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5">
              <w:rPr>
                <w:rFonts w:ascii="Times New Roman" w:hAnsi="Times New Roman" w:cs="Times New Roman"/>
                <w:sz w:val="24"/>
                <w:szCs w:val="24"/>
              </w:rPr>
              <w:t>9чел(5-9классы)</w:t>
            </w:r>
          </w:p>
        </w:tc>
      </w:tr>
      <w:tr w:rsidR="00396399" w:rsidRPr="002820C5" w:rsidTr="00396399">
        <w:trPr>
          <w:trHeight w:val="126"/>
        </w:trPr>
        <w:tc>
          <w:tcPr>
            <w:tcW w:w="817" w:type="dxa"/>
          </w:tcPr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96399" w:rsidRPr="002820C5" w:rsidRDefault="0039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A8E" w:rsidRPr="002820C5" w:rsidRDefault="00263A8E">
      <w:bookmarkStart w:id="0" w:name="_GoBack"/>
      <w:bookmarkEnd w:id="0"/>
    </w:p>
    <w:sectPr w:rsidR="00263A8E" w:rsidRPr="002820C5" w:rsidSect="0011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FDC"/>
    <w:rsid w:val="00045142"/>
    <w:rsid w:val="00067307"/>
    <w:rsid w:val="00116690"/>
    <w:rsid w:val="00263A8E"/>
    <w:rsid w:val="002820C5"/>
    <w:rsid w:val="002B31CA"/>
    <w:rsid w:val="00396399"/>
    <w:rsid w:val="003C711E"/>
    <w:rsid w:val="00763444"/>
    <w:rsid w:val="007F226B"/>
    <w:rsid w:val="00BC6FDC"/>
    <w:rsid w:val="00E8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Loner-XP</cp:lastModifiedBy>
  <cp:revision>4</cp:revision>
  <dcterms:created xsi:type="dcterms:W3CDTF">2017-10-25T07:49:00Z</dcterms:created>
  <dcterms:modified xsi:type="dcterms:W3CDTF">2017-10-25T08:04:00Z</dcterms:modified>
</cp:coreProperties>
</file>